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FF" w:rsidRDefault="006C49FF" w:rsidP="006C49F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Vejledning til legatansøgninger</w:t>
      </w:r>
    </w:p>
    <w:p w:rsidR="006C49FF" w:rsidRDefault="006C49FF" w:rsidP="006C49F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</w:p>
    <w:p w:rsidR="006C49FF" w:rsidRDefault="006C49FF" w:rsidP="006C49F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:rsidR="006C49FF" w:rsidRDefault="006C49FF" w:rsidP="006C49F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:rsidR="006C49FF" w:rsidRDefault="006C49FF" w:rsidP="006C49F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Ansøgningsskema</w:t>
      </w:r>
    </w:p>
    <w:p w:rsidR="006C49FF" w:rsidRDefault="006C49FF" w:rsidP="006C49F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Ansøgningsskemaet er obligatorisk. Ansøgninger uden korrekt udfyldt ansøgningsskema og relevante bilag kommer ikke i betragtning.</w:t>
      </w:r>
    </w:p>
    <w:p w:rsidR="006C49FF" w:rsidRDefault="006C49FF" w:rsidP="006C49F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:rsidR="006C49FF" w:rsidRDefault="006C49FF" w:rsidP="006C49F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Rubrikken ”beskæftigelse” </w:t>
      </w:r>
    </w:p>
    <w:p w:rsidR="006C49FF" w:rsidRDefault="006C49FF" w:rsidP="006C49F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Denne rubrik ønskes udfyldt med en kort beskrivelse af ansøgers daglige beskæftigelse f.eks. sygeplejerske, snedkerlærling, studerende, folkepensionist el.lign.</w:t>
      </w:r>
    </w:p>
    <w:p w:rsidR="006C49FF" w:rsidRDefault="006C49FF" w:rsidP="00132DC4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Såfremt der er behov for en uddybende forklaring, </w:t>
      </w:r>
      <w:r w:rsidR="0027226D">
        <w:rPr>
          <w:rFonts w:ascii="Times New Roman" w:hAnsi="Times New Roman"/>
          <w:szCs w:val="24"/>
        </w:rPr>
        <w:t>f.eks. om studi</w:t>
      </w:r>
      <w:r w:rsidR="00132DC4">
        <w:rPr>
          <w:rFonts w:ascii="Times New Roman" w:hAnsi="Times New Roman"/>
          <w:szCs w:val="24"/>
        </w:rPr>
        <w:t>um</w:t>
      </w:r>
      <w:r w:rsidR="0027226D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27226D">
        <w:rPr>
          <w:rFonts w:ascii="Times New Roman" w:hAnsi="Times New Roman"/>
          <w:szCs w:val="24"/>
        </w:rPr>
        <w:t xml:space="preserve">m.v., bedes en beskrivelse herom vedlagt, </w:t>
      </w:r>
      <w:r>
        <w:rPr>
          <w:rFonts w:ascii="Times New Roman" w:hAnsi="Times New Roman"/>
          <w:szCs w:val="24"/>
        </w:rPr>
        <w:t>jf. nedenfor om bilag.</w:t>
      </w:r>
    </w:p>
    <w:p w:rsidR="006C49FF" w:rsidRDefault="006C49FF" w:rsidP="006C49F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</w:rPr>
      </w:pPr>
    </w:p>
    <w:p w:rsidR="006C49FF" w:rsidRDefault="006C49FF" w:rsidP="006C49F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Obligatoriske bilag</w:t>
      </w:r>
    </w:p>
    <w:p w:rsidR="006C49FF" w:rsidRDefault="006C49FF" w:rsidP="0027226D">
      <w:pPr>
        <w:pStyle w:val="Brdteks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Forskudsopgørelse for 2016 fra SKAT</w:t>
      </w:r>
    </w:p>
    <w:p w:rsidR="006C49FF" w:rsidRDefault="006C49FF" w:rsidP="006C49FF">
      <w:pPr>
        <w:pStyle w:val="Brdteks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Skatteopgørelse for 2015 fra SKAT</w:t>
      </w:r>
    </w:p>
    <w:p w:rsidR="006C49FF" w:rsidRDefault="006C49FF" w:rsidP="006C49FF">
      <w:pPr>
        <w:pStyle w:val="Brdteks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Dokumentation vedrørende præstens embede (f.eks. kopi af Teologisk Stat)</w:t>
      </w:r>
    </w:p>
    <w:p w:rsidR="006C49FF" w:rsidRDefault="006C49FF" w:rsidP="006C49F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Motiveret ansøgning, hvor eventuelle særlige forhold beskrives, dog max. 1 A-4 side.</w:t>
      </w:r>
    </w:p>
    <w:p w:rsidR="006C49FF" w:rsidRDefault="006C49FF" w:rsidP="006C49F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:rsidR="006C49FF" w:rsidRDefault="006C49FF" w:rsidP="006C49FF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Antallet af øvrige bilag bedes begrænset, således at alene nødvendige bilag fremsendes, f.eks. lægeerklæring og dokumentation for sygdom.</w:t>
      </w:r>
    </w:p>
    <w:p w:rsidR="006C49FF" w:rsidRDefault="006C49FF" w:rsidP="006C4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FF" w:rsidRDefault="006C49FF" w:rsidP="006C49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Eksempler på unødvendige bilag: </w:t>
      </w:r>
    </w:p>
    <w:p w:rsidR="006C49FF" w:rsidRDefault="006C49FF" w:rsidP="002722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Karakterudskrifter og diplomer, studieprojekter, anbefalinger, avisudkli</w:t>
      </w:r>
      <w:r w:rsidR="0027226D">
        <w:rPr>
          <w:rFonts w:ascii="Times New Roman" w:hAnsi="Times New Roman"/>
          <w:sz w:val="24"/>
          <w:szCs w:val="24"/>
        </w:rPr>
        <w:t>p, billeder m.v.</w:t>
      </w:r>
    </w:p>
    <w:p w:rsidR="006C49FF" w:rsidRDefault="006C49FF" w:rsidP="006C4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FF" w:rsidRDefault="006C49FF" w:rsidP="006C49FF"/>
    <w:p w:rsidR="002C7033" w:rsidRDefault="002C7033"/>
    <w:sectPr w:rsidR="002C70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F1F0A2C-BD80-42A1-8351-6A2775F4A7E5}"/>
  </w:docVars>
  <w:rsids>
    <w:rsidRoot w:val="00A94500"/>
    <w:rsid w:val="00132DC4"/>
    <w:rsid w:val="0027226D"/>
    <w:rsid w:val="002C7033"/>
    <w:rsid w:val="006C49FF"/>
    <w:rsid w:val="00A9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FF"/>
    <w:rPr>
      <w:rFonts w:ascii="Calibri" w:eastAsia="Calibri" w:hAnsi="Calibri" w:cs="Times New Roman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1">
    <w:name w:val="Brødtekst1"/>
    <w:rsid w:val="006C49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226D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FF"/>
    <w:rPr>
      <w:rFonts w:ascii="Calibri" w:eastAsia="Calibri" w:hAnsi="Calibri" w:cs="Times New Roman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1">
    <w:name w:val="Brødtekst1"/>
    <w:rsid w:val="006C49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226D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Bosnic</dc:creator>
  <cp:keywords/>
  <dc:description/>
  <cp:lastModifiedBy>Biljana Bosnic</cp:lastModifiedBy>
  <cp:revision>4</cp:revision>
  <cp:lastPrinted>2016-09-29T08:40:00Z</cp:lastPrinted>
  <dcterms:created xsi:type="dcterms:W3CDTF">2016-09-28T08:05:00Z</dcterms:created>
  <dcterms:modified xsi:type="dcterms:W3CDTF">2016-09-29T11:33:00Z</dcterms:modified>
</cp:coreProperties>
</file>